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Pr="00AE20F1" w:rsidRDefault="007C2256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C225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</w:p>
          <w:p w:rsidR="00F92CCE" w:rsidRPr="002D35AD" w:rsidRDefault="003A6B19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43252F" w:rsidRPr="004325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2A049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50188E" w:rsidRPr="007C2256" w:rsidRDefault="007C2256" w:rsidP="00BA4FFE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0"/>
                <w:szCs w:val="30"/>
                <w:shd w:val="clear" w:color="auto" w:fill="FFFFFF"/>
              </w:rPr>
            </w:pPr>
            <w:r w:rsidRPr="007C2256">
              <w:rPr>
                <w:rStyle w:val="a8"/>
                <w:rFonts w:ascii="Verdana" w:hAnsi="Verdana"/>
                <w:color w:val="00B004"/>
                <w:sz w:val="30"/>
                <w:szCs w:val="30"/>
                <w:shd w:val="clear" w:color="auto" w:fill="FFFFFF"/>
              </w:rPr>
              <w:t>ЛУЧШАЯ ИССЛЕДОВАТЕЛЬСКАЯ РАБОТА 2025</w:t>
            </w:r>
          </w:p>
          <w:p w:rsidR="00C40D05" w:rsidRPr="00847652" w:rsidRDefault="00C40D05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86429" w:rsidRPr="0050188E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99434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83630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  <w:r w:rsidR="007C225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0</w:t>
            </w:r>
          </w:p>
          <w:p w:rsidR="00682510" w:rsidRPr="00F92CCE" w:rsidRDefault="007C2256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E769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февраля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E1514E" w:rsidRDefault="00E1514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966735" w:rsidRPr="00847652" w:rsidRDefault="0096673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3A6B19" w:rsidRDefault="003A6B19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AE20F1" w:rsidRPr="003A6B19" w:rsidRDefault="00AE20F1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847652" w:rsidRPr="008B0976" w:rsidRDefault="00847652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94C52" w:rsidRPr="00403B1B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Если авторы имеют одинаковый статус, общее место работы (учёбы), то о</w:t>
      </w:r>
      <w:bookmarkStart w:id="0" w:name="_GoBack"/>
      <w:bookmarkEnd w:id="0"/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7C225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5</w:t>
      </w:r>
      <w:r w:rsidR="004E769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февраля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83630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7C2256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0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</w:t>
      </w:r>
      <w:r w:rsidR="0083630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8</w:t>
      </w:r>
      <w:r w:rsidR="007C2256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0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</w:t>
      </w:r>
      <w:r w:rsidR="0083630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7C2256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0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0339D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83630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7C2256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0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7975EC" w:rsidRDefault="00D97137" w:rsidP="007975EC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7975EC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7975EC" w:rsidRDefault="007975EC" w:rsidP="007975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7975EC" w:rsidRDefault="007975EC" w:rsidP="007975E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7975EC" w:rsidRDefault="007975EC" w:rsidP="007975E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7975EC" w:rsidRDefault="007975EC" w:rsidP="007975E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7975EC" w:rsidRDefault="007975EC" w:rsidP="007975E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7975EC" w:rsidRDefault="007975EC" w:rsidP="007975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7975EC" w:rsidRDefault="007975EC" w:rsidP="007975EC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7975EC" w:rsidTr="007975EC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75EC" w:rsidRDefault="00797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75EC" w:rsidRDefault="00797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7975EC" w:rsidTr="007975EC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75EC" w:rsidRDefault="00797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75EC" w:rsidRDefault="00797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950 руб.</w:t>
            </w:r>
          </w:p>
        </w:tc>
      </w:tr>
      <w:tr w:rsidR="007975EC" w:rsidTr="007975EC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75EC" w:rsidRDefault="00797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75EC" w:rsidRDefault="00797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7975EC" w:rsidTr="007975EC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75EC" w:rsidRDefault="00797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75EC" w:rsidRDefault="00797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7975EC" w:rsidTr="007975EC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75EC" w:rsidRDefault="00797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75EC" w:rsidRDefault="00797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7975EC" w:rsidTr="007975EC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75EC" w:rsidRDefault="007975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7975EC" w:rsidTr="007975EC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75EC" w:rsidRDefault="00797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75EC" w:rsidRDefault="007975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7975EC" w:rsidTr="007975EC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75EC" w:rsidRDefault="00797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75EC" w:rsidRDefault="007975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7975EC" w:rsidTr="007975EC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75EC" w:rsidRDefault="00797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75EC" w:rsidRDefault="007975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7975EC" w:rsidTr="007975EC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75EC" w:rsidRDefault="00797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75EC" w:rsidRDefault="007975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7975EC" w:rsidTr="007975EC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75EC" w:rsidRDefault="00797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75EC" w:rsidRDefault="007975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7975EC" w:rsidTr="007975EC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75EC" w:rsidRDefault="00797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75EC" w:rsidRDefault="007975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7975EC" w:rsidTr="007975EC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75EC" w:rsidRDefault="00797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75EC" w:rsidRDefault="007975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7975EC" w:rsidTr="007975EC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75EC" w:rsidRDefault="007975E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75EC" w:rsidRDefault="007975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300 руб.</w:t>
            </w:r>
          </w:p>
        </w:tc>
      </w:tr>
      <w:tr w:rsidR="007975EC" w:rsidTr="007975EC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75EC" w:rsidRDefault="00797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75EC" w:rsidRDefault="007975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7975EC" w:rsidTr="007975EC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75EC" w:rsidRDefault="00797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75EC" w:rsidRDefault="00797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7975EC" w:rsidTr="007975EC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75EC" w:rsidRDefault="00797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75EC" w:rsidRDefault="00797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7975EC" w:rsidTr="007975EC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75EC" w:rsidRDefault="00797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75EC" w:rsidRDefault="007975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750 руб.</w:t>
            </w:r>
          </w:p>
        </w:tc>
      </w:tr>
      <w:tr w:rsidR="007975EC" w:rsidTr="007975EC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75EC" w:rsidRDefault="00797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75EC" w:rsidRDefault="00797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7975EC" w:rsidTr="007975EC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75EC" w:rsidRDefault="00797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 xml:space="preserve">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proofErr w:type="spellEnd"/>
            <w:r w:rsidRPr="007975E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75EC" w:rsidRDefault="007975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7975EC" w:rsidTr="007975EC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75EC" w:rsidRDefault="007975E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</w:t>
            </w:r>
            <w:r w:rsidR="00D71A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в соответствии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 требованиями, исправление орфографических, пунктуационных, грамматических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на плагиат, подготовка рекомендаций по содержанию и библиографическому списку.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75EC" w:rsidRDefault="007975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7975EC" w:rsidTr="007975EC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75EC" w:rsidRDefault="00797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75EC" w:rsidRDefault="007975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2D6E90" w:rsidRPr="007171E8" w:rsidRDefault="00D97137" w:rsidP="007975EC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965D62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965D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D70508" w:rsidRPr="00965D62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965D62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965D6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965D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965D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965D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965D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965D6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965D62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965D62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965D62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965D62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965D62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965D62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965D62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965D62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965D62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965D62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965D62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965D62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965D62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965D62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965D62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965D62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965D62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965D62">
        <w:rPr>
          <w:rFonts w:ascii="Times New Roman" w:hAnsi="Times New Roman" w:cs="Times New Roman"/>
          <w:sz w:val="17"/>
          <w:szCs w:val="17"/>
        </w:rPr>
        <w:t>статье</w:t>
      </w:r>
      <w:r w:rsidRPr="00965D62">
        <w:rPr>
          <w:rFonts w:ascii="Times New Roman" w:hAnsi="Times New Roman" w:cs="Times New Roman"/>
          <w:sz w:val="17"/>
          <w:szCs w:val="17"/>
        </w:rPr>
        <w:t>,</w:t>
      </w:r>
      <w:r w:rsidR="00A515E6" w:rsidRPr="00965D62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965D62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965D62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Pr="008B0976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847652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847652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45CC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45B8"/>
    <w:rsid w:val="00426F11"/>
    <w:rsid w:val="00427FA4"/>
    <w:rsid w:val="0043252F"/>
    <w:rsid w:val="00434CB9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C3428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475D"/>
    <w:rsid w:val="00687689"/>
    <w:rsid w:val="00687B29"/>
    <w:rsid w:val="00695A90"/>
    <w:rsid w:val="00696B87"/>
    <w:rsid w:val="0069739D"/>
    <w:rsid w:val="006A7625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56547"/>
    <w:rsid w:val="00765CE4"/>
    <w:rsid w:val="00781B37"/>
    <w:rsid w:val="00790194"/>
    <w:rsid w:val="007948F8"/>
    <w:rsid w:val="00794B29"/>
    <w:rsid w:val="007965D0"/>
    <w:rsid w:val="007975EC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7652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621CF"/>
    <w:rsid w:val="00965D62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219EB"/>
    <w:rsid w:val="00A30FD0"/>
    <w:rsid w:val="00A46967"/>
    <w:rsid w:val="00A50A7B"/>
    <w:rsid w:val="00A515E6"/>
    <w:rsid w:val="00A55634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808E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71A41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2CA45-7431-4BC3-A34A-BBD8B7D38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12</cp:revision>
  <dcterms:created xsi:type="dcterms:W3CDTF">2024-10-28T11:33:00Z</dcterms:created>
  <dcterms:modified xsi:type="dcterms:W3CDTF">2024-12-24T15:37:00Z</dcterms:modified>
</cp:coreProperties>
</file>